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健康筛查信息采集表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</w:p>
    <w:tbl>
      <w:tblPr>
        <w:tblStyle w:val="3"/>
        <w:tblW w:w="13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938"/>
        <w:gridCol w:w="1337"/>
        <w:gridCol w:w="1438"/>
        <w:gridCol w:w="2250"/>
        <w:gridCol w:w="1525"/>
        <w:gridCol w:w="2163"/>
        <w:gridCol w:w="1337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  <w:jc w:val="center"/>
        </w:trPr>
        <w:tc>
          <w:tcPr>
            <w:tcW w:w="1087" w:type="dxa"/>
            <w:vMerge w:val="restart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ge">
                        <wp:posOffset>38735</wp:posOffset>
                      </wp:positionV>
                      <wp:extent cx="662940" cy="2230120"/>
                      <wp:effectExtent l="4445" t="1270" r="18415" b="165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" cy="2230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5pt;margin-top:3.05pt;height:175.6pt;width:52.2pt;mso-position-vertical-relative:page;z-index:251658240;mso-width-relative:page;mso-height-relative:page;" filled="f" stroked="t" coordsize="21600,21600" o:gfxdata="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46I1Q1wAAAAcBAAAPAAAAAAAAAAEAIAAA&#10;ACIAAABkcnMvZG93bnJldi54bWxQSwECFAAUAAAACACHTuJAhHCYjtQBAABvAwAADgAAAAAAAAAB&#10;ACAAAAAm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 xml:space="preserve"> </w:t>
            </w: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 xml:space="preserve">  </w:t>
            </w:r>
          </w:p>
          <w:p>
            <w:pPr>
              <w:spacing w:line="400" w:lineRule="exact"/>
              <w:ind w:left="391" w:leftChars="186" w:firstLine="0" w:firstLineChars="0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情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形</w:t>
            </w: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3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087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</w:rPr>
            </w:pPr>
          </w:p>
        </w:tc>
        <w:tc>
          <w:tcPr>
            <w:tcW w:w="93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健康码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①红码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②黄码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③绿码</w:t>
            </w:r>
          </w:p>
        </w:tc>
        <w:tc>
          <w:tcPr>
            <w:tcW w:w="1337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  <w:t>10天内旅居地（国家及县（市、区））</w:t>
            </w:r>
          </w:p>
        </w:tc>
        <w:tc>
          <w:tcPr>
            <w:tcW w:w="1438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居住社区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  <w:t>10天内发生疫情</w:t>
            </w:r>
          </w:p>
          <w:p>
            <w:pPr>
              <w:spacing w:line="300" w:lineRule="exact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是</w:t>
            </w:r>
          </w:p>
          <w:p>
            <w:pPr>
              <w:spacing w:line="300" w:lineRule="exact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否</w:t>
            </w:r>
          </w:p>
        </w:tc>
        <w:tc>
          <w:tcPr>
            <w:tcW w:w="225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属于下面哪种情形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①确诊病例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②无症状感染者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③密切接触者、次密切接触者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④以上都不是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是否解除医学隔离观察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①是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②否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③不属于医学隔离观察对象</w:t>
            </w:r>
          </w:p>
        </w:tc>
        <w:tc>
          <w:tcPr>
            <w:tcW w:w="216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天内有以下症状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33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如出现以上所列症状，是否排除疑似传染病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①是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②否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核酸检测结果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①阳性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②阴性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③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未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做核酸检测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87" w:type="dxa"/>
            <w:tcBorders>
              <w:top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438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525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2163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238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 xml:space="preserve">填表人（签名）：      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 xml:space="preserve">联系电话：                    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日  期：202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年   月   日</w:t>
      </w:r>
    </w:p>
    <w:p>
      <w:pPr>
        <w:spacing w:line="480" w:lineRule="exact"/>
        <w:rPr>
          <w:rFonts w:hint="eastAsia" w:ascii="Times New Roman" w:hAnsi="Times New Roman" w:eastAsia="黑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24"/>
          <w:szCs w:val="24"/>
          <w:lang w:eastAsia="zh-CN"/>
        </w:rPr>
        <w:t>备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</w:rPr>
        <w:t>注：</w:t>
      </w:r>
    </w:p>
    <w:p>
      <w:pPr>
        <w:spacing w:line="480" w:lineRule="exact"/>
        <w:rPr>
          <w:rFonts w:eastAsia="楷体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24"/>
        </w:rPr>
        <w:t>本采集表由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24"/>
          <w:szCs w:val="24"/>
          <w:lang w:eastAsia="zh-CN"/>
        </w:rPr>
        <w:t>考生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24"/>
        </w:rPr>
        <w:t>自行填写，严格对照相关情形如实填写，确保内容真实客观，并在“填表人”处签名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701" w:right="1984" w:bottom="1701" w:left="170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2 -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2 -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328A3"/>
    <w:rsid w:val="1CFC056A"/>
    <w:rsid w:val="520328A3"/>
    <w:rsid w:val="766261B7"/>
    <w:rsid w:val="7783170C"/>
    <w:rsid w:val="7BD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2022-07-24T08:19:00Z</dcterms:created>
  <dc:creator>王瑜</dc:creator>
  <cp:lastModifiedBy>xm712sk</cp:lastModifiedBy>
  <cp:lastPrinted>2022-07-25T00:25:00Z</cp:lastPrinted>
  <dcterms:modified xsi:type="dcterms:W3CDTF">2022-07-26T05:49:45Z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